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B2" w:rsidRDefault="007B59B2" w:rsidP="007B5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9B2" w:rsidRDefault="007B59B2" w:rsidP="007B5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7B59B2" w:rsidRDefault="007B59B2" w:rsidP="007B5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7B59B2" w:rsidRDefault="007B59B2" w:rsidP="007B59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9B2" w:rsidRDefault="007B59B2" w:rsidP="007B5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B59B2" w:rsidRDefault="007B59B2" w:rsidP="007B59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59B2" w:rsidRDefault="007B59B2" w:rsidP="007B59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B062BB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3155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2BB">
        <w:rPr>
          <w:rFonts w:ascii="Times New Roman" w:hAnsi="Times New Roman" w:cs="Times New Roman"/>
          <w:sz w:val="28"/>
          <w:szCs w:val="28"/>
          <w:lang w:eastAsia="ru-RU"/>
        </w:rPr>
        <w:t>03.2024</w:t>
      </w:r>
      <w:r>
        <w:rPr>
          <w:rFonts w:ascii="Times New Roman" w:hAnsi="Times New Roman" w:cs="Times New Roman"/>
          <w:sz w:val="28"/>
          <w:szCs w:val="28"/>
          <w:lang w:eastAsia="ru-RU"/>
        </w:rPr>
        <w:t> № </w:t>
      </w:r>
      <w:r w:rsidR="00B062BB">
        <w:rPr>
          <w:rFonts w:ascii="Times New Roman" w:hAnsi="Times New Roman" w:cs="Times New Roman"/>
          <w:sz w:val="28"/>
          <w:szCs w:val="28"/>
          <w:lang w:eastAsia="ru-RU"/>
        </w:rPr>
        <w:t>110</w:t>
      </w:r>
      <w:r w:rsidR="00315511">
        <w:rPr>
          <w:rFonts w:ascii="Times New Roman" w:hAnsi="Times New Roman" w:cs="Times New Roman"/>
          <w:sz w:val="28"/>
          <w:szCs w:val="28"/>
          <w:lang w:eastAsia="ru-RU"/>
        </w:rPr>
        <w:t>-па</w:t>
      </w:r>
    </w:p>
    <w:p w:rsidR="007B59B2" w:rsidRDefault="007B59B2" w:rsidP="007B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B2" w:rsidRDefault="007B59B2" w:rsidP="00B062B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02.12.2020 № 377/1-па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создании добровольной пожарной дружины»</w:t>
      </w:r>
    </w:p>
    <w:p w:rsidR="007B59B2" w:rsidRDefault="007B59B2" w:rsidP="007B5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«Об общих принципах организации местного самоуправления в Российской Федерации» от 06.10.2003 года № 131-ФЗ, Федеральным законом «О пожарной безопасности» от 21.12.1994 года ФЗ-69, Уставом Барлакского сельсовета Мошковского района Новосибирской области,</w:t>
      </w:r>
    </w:p>
    <w:p w:rsidR="007B59B2" w:rsidRPr="00B062BB" w:rsidRDefault="007B59B2" w:rsidP="007B5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62BB">
        <w:rPr>
          <w:rFonts w:ascii="Times New Roman" w:hAnsi="Times New Roman"/>
          <w:b/>
          <w:sz w:val="28"/>
          <w:szCs w:val="28"/>
        </w:rPr>
        <w:t>ПОСТАНОВЛЯЮ:</w:t>
      </w:r>
    </w:p>
    <w:p w:rsidR="007B59B2" w:rsidRDefault="007B59B2" w:rsidP="007B59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Барлакского сельсовета Мошковского района Новосибирской области от 02.12.2020 № 377/1-па 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 создании добровольной пожарной дружины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B59B2" w:rsidRDefault="007B59B2" w:rsidP="007B59B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Положению изложить в следующей редакции:</w:t>
      </w:r>
    </w:p>
    <w:p w:rsidR="007B59B2" w:rsidRDefault="007B59B2" w:rsidP="007B59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9B2">
        <w:rPr>
          <w:rFonts w:ascii="Times New Roman" w:hAnsi="Times New Roman"/>
          <w:b/>
          <w:sz w:val="28"/>
          <w:szCs w:val="28"/>
        </w:rPr>
        <w:t>РЕЕСТР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59B2">
        <w:rPr>
          <w:rFonts w:ascii="Times New Roman" w:hAnsi="Times New Roman"/>
          <w:b/>
          <w:sz w:val="28"/>
          <w:szCs w:val="28"/>
        </w:rPr>
        <w:t>добровольных пожарных подразделений добровольной пожарной дружины Барлакского сельсовета Мошковского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355B" w:rsidRDefault="0044355B" w:rsidP="007B59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2"/>
        <w:gridCol w:w="1131"/>
        <w:gridCol w:w="1417"/>
        <w:gridCol w:w="1560"/>
        <w:gridCol w:w="1135"/>
        <w:gridCol w:w="1417"/>
      </w:tblGrid>
      <w:tr w:rsidR="0044355B" w:rsidTr="0044355B">
        <w:trPr>
          <w:trHeight w:val="328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44355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</w:t>
            </w:r>
            <w:r w:rsidR="007B59B2" w:rsidRPr="0044355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гражданина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 xml:space="preserve">(регистрации), телефон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работы,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адрес,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Дата и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и в Реестре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 xml:space="preserve">Дата и 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Исключения из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Реестра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B59B2" w:rsidRPr="0044355B" w:rsidRDefault="0044355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</w:t>
            </w:r>
            <w:r w:rsidR="007B59B2" w:rsidRPr="0044355B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лица,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ответственного за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Реестра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Сергей Геннадьевич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с.Локти, ул. Озерная, д. 45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п. Октябрьский, ул. Октябрьская, д. 14.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Глава Барлакского сельсовета, 43-117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02.12.2020 года.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Барлакского сельсовета Мошковского района Новосибирской области от 02.12.2020 года № 377/1-па О создании добровольной пожарной дружины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С.Г.</w:t>
            </w: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Баев Александр Владимирович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п. Октябрьский, ул. Строительная, д.7, кв.9.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п. Октябрьский, ул. Октябрьская, д. 14.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Заместитель главы Барлакского сельсовета, 43-199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02.12.2020 года.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Барлакского сельсовета Мошковского района Новосибирской области от 02.12.2020 года № 377/1-па О создании добровольной пожарной дружины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С.Г.</w:t>
            </w: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FC5233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3</w:t>
            </w:r>
            <w:r w:rsidR="007B59B2" w:rsidRPr="00443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Петров Игорь Николаевич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 xml:space="preserve">НСО, Мошковский район, с.Локти, ул. Озерная, д. </w:t>
            </w:r>
            <w:r w:rsidR="00E80D62" w:rsidRPr="0044355B">
              <w:rPr>
                <w:rFonts w:ascii="Times New Roman" w:hAnsi="Times New Roman"/>
                <w:sz w:val="24"/>
                <w:szCs w:val="24"/>
              </w:rPr>
              <w:t>29 кв. 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55B"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 w:rsidRPr="004435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C43DE" w:rsidRPr="0044355B">
              <w:rPr>
                <w:rFonts w:ascii="Times New Roman" w:hAnsi="Times New Roman"/>
                <w:sz w:val="24"/>
                <w:szCs w:val="24"/>
              </w:rPr>
              <w:t>исполнительныйд</w:t>
            </w:r>
            <w:r w:rsidRPr="0044355B">
              <w:rPr>
                <w:rFonts w:ascii="Times New Roman" w:hAnsi="Times New Roman"/>
                <w:sz w:val="24"/>
                <w:szCs w:val="24"/>
              </w:rPr>
              <w:t>иректор</w:t>
            </w:r>
            <w:proofErr w:type="spellEnd"/>
            <w:r w:rsidRPr="00443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C9" w:rsidRPr="0044355B">
              <w:rPr>
                <w:rFonts w:ascii="Times New Roman" w:hAnsi="Times New Roman"/>
                <w:sz w:val="24"/>
                <w:szCs w:val="24"/>
              </w:rPr>
              <w:t>ООО "ЭЛЕКТРА-БЕСТ", 892</w:t>
            </w:r>
            <w:r w:rsidRPr="0044355B">
              <w:rPr>
                <w:rFonts w:ascii="Times New Roman" w:hAnsi="Times New Roman"/>
                <w:sz w:val="24"/>
                <w:szCs w:val="24"/>
              </w:rPr>
              <w:t>3</w:t>
            </w:r>
            <w:r w:rsidR="00E467C9" w:rsidRPr="0044355B">
              <w:rPr>
                <w:rFonts w:ascii="Times New Roman" w:hAnsi="Times New Roman"/>
                <w:sz w:val="24"/>
                <w:szCs w:val="24"/>
              </w:rPr>
              <w:t>232723</w:t>
            </w:r>
            <w:r w:rsidRPr="00443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02.12.2020 года.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Барлакского сельсовета Мошковского района Новосибирской области от 02.12.2020 года № 377/1-па О создании добровольной пожарной дружины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С.Г.</w:t>
            </w: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FC5233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55B">
              <w:rPr>
                <w:rFonts w:ascii="Times New Roman" w:hAnsi="Times New Roman"/>
                <w:sz w:val="24"/>
                <w:szCs w:val="24"/>
              </w:rPr>
              <w:t>Денк</w:t>
            </w:r>
            <w:proofErr w:type="spellEnd"/>
            <w:r w:rsidRPr="0044355B">
              <w:rPr>
                <w:rFonts w:ascii="Times New Roman" w:hAnsi="Times New Roman"/>
                <w:sz w:val="24"/>
                <w:szCs w:val="24"/>
              </w:rPr>
              <w:t xml:space="preserve"> Евгений Томасович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с.Барлак, ул. Подгорная, д. 22 кв.1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55B"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 w:rsidRPr="0044355B">
              <w:rPr>
                <w:rFonts w:ascii="Times New Roman" w:hAnsi="Times New Roman"/>
                <w:sz w:val="24"/>
                <w:szCs w:val="24"/>
              </w:rPr>
              <w:t>, оператор, ООО «</w:t>
            </w:r>
            <w:proofErr w:type="spellStart"/>
            <w:r w:rsidRPr="0044355B">
              <w:rPr>
                <w:rFonts w:ascii="Times New Roman" w:hAnsi="Times New Roman"/>
                <w:sz w:val="24"/>
                <w:szCs w:val="24"/>
              </w:rPr>
              <w:t>Лазерджет</w:t>
            </w:r>
            <w:proofErr w:type="spellEnd"/>
            <w:r w:rsidRPr="0044355B">
              <w:rPr>
                <w:rFonts w:ascii="Times New Roman" w:hAnsi="Times New Roman"/>
                <w:sz w:val="24"/>
                <w:szCs w:val="24"/>
              </w:rPr>
              <w:t>», 89231520411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02.12.2020 года.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Барлакского сельсовета Мошковского района Новосибирской области от 02.12.2020 года № 377/1-па О создании добровольной пожарной дружины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С.Г.</w:t>
            </w: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FC5233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Щукин Алексей Викторович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с.Барлак, ул. Школьная, д. 2 кв.1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Временно неработающий, 89137068384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02.12.2020 года.</w:t>
            </w:r>
          </w:p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Барлакского сельсовета Мошковского района Новосибирской области от 02.12.2020 года № 377/1-па О создании добровольной пожарной дружины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7B59B2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B2" w:rsidRPr="0044355B" w:rsidRDefault="00B062B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С.Г.</w:t>
            </w:r>
          </w:p>
        </w:tc>
      </w:tr>
      <w:tr w:rsidR="0044355B" w:rsidTr="0044355B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Рехтин Антон Александрович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п. Октябрьский, ул. Новая, д.16, кв.1.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985B2B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НСО, Мошковский район, п. Октябрьский, ул. Локтинская, д. 1, офис 2. Директор ООО «Антар» 8383 2632020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02.12.2020 года.</w:t>
            </w:r>
          </w:p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Барлакского сельсовета Мошковского района Новосибирской области от 02.12.2020 года № 377/1-па О создании добровольной пожарной дружины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1" w:rsidRPr="0044355B" w:rsidRDefault="00D426F1" w:rsidP="0044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5B">
              <w:rPr>
                <w:rFonts w:ascii="Times New Roman" w:hAnsi="Times New Roman"/>
                <w:sz w:val="24"/>
                <w:szCs w:val="24"/>
              </w:rPr>
              <w:t>Баландин С.Г.</w:t>
            </w:r>
          </w:p>
        </w:tc>
      </w:tr>
    </w:tbl>
    <w:p w:rsidR="007B59B2" w:rsidRDefault="007B59B2" w:rsidP="007B5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83C" w:rsidRDefault="00A2183C" w:rsidP="00A218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 к Положению изложить в следующей редакции:</w:t>
      </w:r>
    </w:p>
    <w:p w:rsidR="00A2183C" w:rsidRPr="00651F58" w:rsidRDefault="00A2183C" w:rsidP="00A2183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F58">
        <w:rPr>
          <w:rFonts w:ascii="Times New Roman" w:hAnsi="Times New Roman"/>
          <w:b/>
          <w:i/>
          <w:sz w:val="28"/>
          <w:szCs w:val="28"/>
          <w:u w:val="single"/>
        </w:rPr>
        <w:t>СОСТАВ</w:t>
      </w:r>
    </w:p>
    <w:p w:rsidR="00A2183C" w:rsidRPr="00651F58" w:rsidRDefault="00A2183C" w:rsidP="00A2183C">
      <w:pPr>
        <w:jc w:val="center"/>
        <w:rPr>
          <w:rFonts w:ascii="Times New Roman" w:hAnsi="Times New Roman"/>
          <w:sz w:val="28"/>
          <w:szCs w:val="28"/>
        </w:rPr>
      </w:pPr>
      <w:r w:rsidRPr="00651F58">
        <w:rPr>
          <w:rFonts w:ascii="Times New Roman" w:hAnsi="Times New Roman"/>
          <w:b/>
          <w:i/>
          <w:sz w:val="28"/>
          <w:szCs w:val="28"/>
          <w:u w:val="single"/>
        </w:rPr>
        <w:t>добровольной пожарной дружины на территории Барлакского сельсовета</w:t>
      </w:r>
    </w:p>
    <w:p w:rsidR="00B062BB" w:rsidRPr="00B062BB" w:rsidRDefault="00B062BB" w:rsidP="00B062B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062BB">
        <w:rPr>
          <w:rFonts w:ascii="Times New Roman" w:hAnsi="Times New Roman"/>
          <w:sz w:val="28"/>
          <w:szCs w:val="28"/>
        </w:rPr>
        <w:t>Баландин Сергей Геннадьевич;</w:t>
      </w:r>
    </w:p>
    <w:p w:rsidR="00A2183C" w:rsidRPr="00651F58" w:rsidRDefault="00A2183C" w:rsidP="00A2183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 Александр Владимирович</w:t>
      </w:r>
      <w:r w:rsidRPr="00651F58">
        <w:rPr>
          <w:rFonts w:ascii="Times New Roman" w:hAnsi="Times New Roman"/>
          <w:sz w:val="28"/>
          <w:szCs w:val="28"/>
        </w:rPr>
        <w:t>;</w:t>
      </w:r>
    </w:p>
    <w:p w:rsidR="00A2183C" w:rsidRDefault="00B062BB" w:rsidP="00A2183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Игорь Николаевич;</w:t>
      </w:r>
    </w:p>
    <w:p w:rsidR="00A2183C" w:rsidRDefault="00A2183C" w:rsidP="00A2183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Денк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Томасович;</w:t>
      </w:r>
    </w:p>
    <w:p w:rsidR="00A2183C" w:rsidRDefault="00A2183C" w:rsidP="00A2183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Щукин Алексей Викторович.</w:t>
      </w:r>
      <w:r w:rsidRPr="00651F58">
        <w:rPr>
          <w:rFonts w:ascii="Times New Roman" w:hAnsi="Times New Roman"/>
          <w:sz w:val="28"/>
          <w:szCs w:val="28"/>
        </w:rPr>
        <w:t xml:space="preserve"> </w:t>
      </w:r>
    </w:p>
    <w:p w:rsidR="005C43DE" w:rsidRDefault="005C43DE" w:rsidP="00A2183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Рехтин Антон Алексан</w:t>
      </w:r>
      <w:r w:rsidR="001274EC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рович.</w:t>
      </w:r>
    </w:p>
    <w:p w:rsidR="00FC5233" w:rsidRPr="00FC5233" w:rsidRDefault="00FC5233" w:rsidP="00FC52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94A" w:rsidRPr="00FC5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главу Барлакского сельсовета Мошковского района Новосибирской области.</w:t>
      </w:r>
    </w:p>
    <w:p w:rsidR="007D594A" w:rsidRPr="00FC5233" w:rsidRDefault="00FC5233" w:rsidP="00FC523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233">
        <w:rPr>
          <w:rFonts w:ascii="Times New Roman" w:hAnsi="Times New Roman" w:cs="Times New Roman"/>
          <w:sz w:val="28"/>
          <w:szCs w:val="28"/>
        </w:rPr>
        <w:t xml:space="preserve">3. </w:t>
      </w:r>
      <w:r w:rsidR="007D594A" w:rsidRPr="00FC5233">
        <w:rPr>
          <w:rFonts w:ascii="Times New Roman" w:hAnsi="Times New Roman" w:cs="Times New Roman"/>
          <w:sz w:val="28"/>
          <w:szCs w:val="28"/>
        </w:rPr>
        <w:t>Опубликовать данное Постано</w:t>
      </w:r>
      <w:r w:rsidRPr="00FC5233">
        <w:rPr>
          <w:rFonts w:ascii="Times New Roman" w:hAnsi="Times New Roman" w:cs="Times New Roman"/>
          <w:sz w:val="28"/>
          <w:szCs w:val="28"/>
        </w:rPr>
        <w:t xml:space="preserve">вление в периодическом печатном </w:t>
      </w:r>
      <w:r w:rsidR="007D594A" w:rsidRPr="00FC5233">
        <w:rPr>
          <w:rFonts w:ascii="Times New Roman" w:hAnsi="Times New Roman" w:cs="Times New Roman"/>
          <w:sz w:val="28"/>
          <w:szCs w:val="28"/>
        </w:rPr>
        <w:t>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сельсовета.</w:t>
      </w:r>
    </w:p>
    <w:p w:rsidR="007D594A" w:rsidRDefault="007D594A" w:rsidP="007D594A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4A" w:rsidRDefault="007D594A" w:rsidP="007D594A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B2B" w:rsidRDefault="00985B2B" w:rsidP="007D594A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4A" w:rsidRPr="0013454C" w:rsidRDefault="007D594A" w:rsidP="007D594A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4C"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  </w:t>
      </w:r>
    </w:p>
    <w:p w:rsidR="007B59B2" w:rsidRDefault="007D594A" w:rsidP="00A2183C"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</w:t>
      </w:r>
      <w:proofErr w:type="spellStart"/>
      <w:r w:rsidR="00B062BB"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sectPr w:rsidR="007B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C3C"/>
    <w:multiLevelType w:val="multilevel"/>
    <w:tmpl w:val="8488C220"/>
    <w:lvl w:ilvl="0">
      <w:start w:val="1"/>
      <w:numFmt w:val="decimal"/>
      <w:lvlText w:val="%1."/>
      <w:lvlJc w:val="left"/>
      <w:pPr>
        <w:ind w:left="1107" w:hanging="54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" w15:restartNumberingAfterBreak="0">
    <w:nsid w:val="23536447"/>
    <w:multiLevelType w:val="hybridMultilevel"/>
    <w:tmpl w:val="6DEC876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0F93"/>
    <w:multiLevelType w:val="hybridMultilevel"/>
    <w:tmpl w:val="BF26B016"/>
    <w:lvl w:ilvl="0" w:tplc="186071D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1C21119"/>
    <w:multiLevelType w:val="hybridMultilevel"/>
    <w:tmpl w:val="C61C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B2"/>
    <w:rsid w:val="001274EC"/>
    <w:rsid w:val="00315511"/>
    <w:rsid w:val="0044355B"/>
    <w:rsid w:val="005C43DE"/>
    <w:rsid w:val="007B59B2"/>
    <w:rsid w:val="007D594A"/>
    <w:rsid w:val="00985B2B"/>
    <w:rsid w:val="00A2183C"/>
    <w:rsid w:val="00B062BB"/>
    <w:rsid w:val="00CD2158"/>
    <w:rsid w:val="00D426F1"/>
    <w:rsid w:val="00E467C9"/>
    <w:rsid w:val="00E80D62"/>
    <w:rsid w:val="00EA22AD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9D44"/>
  <w15:docId w15:val="{A4FD3330-A821-4B52-8ED1-CDD83D4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9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59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2024-03-28T03:03:00Z</cp:lastPrinted>
  <dcterms:created xsi:type="dcterms:W3CDTF">2023-04-12T07:22:00Z</dcterms:created>
  <dcterms:modified xsi:type="dcterms:W3CDTF">2024-03-28T03:04:00Z</dcterms:modified>
</cp:coreProperties>
</file>